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w w:val="95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w w:val="95"/>
          <w:sz w:val="32"/>
          <w:szCs w:val="32"/>
          <w:lang w:eastAsia="zh-CN"/>
        </w:rPr>
        <w:t>新闻访谈（新媒体）</w:t>
      </w:r>
    </w:p>
    <w:p>
      <w:pPr>
        <w:jc w:val="center"/>
        <w:rPr>
          <w:rFonts w:hint="eastAsia" w:ascii="宋体" w:hAnsi="宋体" w:eastAsia="宋体" w:cs="宋体"/>
          <w:b/>
          <w:bCs/>
          <w:w w:val="95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w w:val="95"/>
          <w:sz w:val="32"/>
          <w:szCs w:val="32"/>
          <w:lang w:eastAsia="zh-CN"/>
        </w:rPr>
        <w:t>《对话穆言灵：只有“理解和尊重”才会有真正的“和平、友谊和爱”》</w:t>
      </w:r>
    </w:p>
    <w:p>
      <w:pPr>
        <w:jc w:val="center"/>
        <w:rPr>
          <w:rFonts w:hint="eastAsia" w:ascii="宋体" w:hAnsi="宋体" w:eastAsia="宋体" w:cs="宋体"/>
          <w:b/>
          <w:bCs/>
          <w:w w:val="95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w w:val="95"/>
          <w:sz w:val="32"/>
          <w:szCs w:val="32"/>
          <w:lang w:val="en-US" w:eastAsia="zh-CN"/>
        </w:rPr>
        <w:t>二维码</w:t>
      </w:r>
    </w:p>
    <w:p>
      <w:pPr>
        <w:jc w:val="center"/>
        <w:rPr>
          <w:rFonts w:hint="eastAsia" w:ascii="宋体" w:hAnsi="宋体" w:eastAsia="宋体" w:cs="宋体"/>
          <w:b/>
          <w:bCs/>
          <w:w w:val="95"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w w:val="95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w w:val="95"/>
          <w:sz w:val="32"/>
          <w:szCs w:val="32"/>
          <w:lang w:val="en-US" w:eastAsia="zh-CN"/>
        </w:rPr>
        <w:drawing>
          <wp:inline distT="0" distB="0" distL="114300" distR="114300">
            <wp:extent cx="3048000" cy="3048000"/>
            <wp:effectExtent l="0" t="0" r="0" b="0"/>
            <wp:docPr id="1" name="图片 1" descr="新闻访谈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新闻访谈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default" w:ascii="仿宋" w:hAnsi="仿宋" w:eastAsia="仿宋"/>
          <w:b/>
          <w:bCs/>
          <w:w w:val="95"/>
          <w:sz w:val="32"/>
          <w:szCs w:val="32"/>
          <w:lang w:val="en-US" w:eastAsia="zh-CN"/>
        </w:rPr>
      </w:pPr>
    </w:p>
    <w:p>
      <w:pPr>
        <w:jc w:val="center"/>
      </w:pPr>
    </w:p>
    <w:sectPr>
      <w:footerReference r:id="rId3" w:type="even"/>
      <w:pgSz w:w="11907" w:h="16840"/>
      <w:pgMar w:top="1418" w:right="1361" w:bottom="1418" w:left="1418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1MDY1YzFiMjJlNjhmYzY1YjEwZGNjNjE3YmFjMWIifQ=="/>
  </w:docVars>
  <w:rsids>
    <w:rsidRoot w:val="1FE44FC1"/>
    <w:rsid w:val="01857B1A"/>
    <w:rsid w:val="022E2D92"/>
    <w:rsid w:val="037B34AA"/>
    <w:rsid w:val="06633CA3"/>
    <w:rsid w:val="093F6F9B"/>
    <w:rsid w:val="0A270791"/>
    <w:rsid w:val="0BF027CF"/>
    <w:rsid w:val="0C6B15A7"/>
    <w:rsid w:val="0FA91612"/>
    <w:rsid w:val="13AF2921"/>
    <w:rsid w:val="13BE777A"/>
    <w:rsid w:val="14F76F6B"/>
    <w:rsid w:val="166E340C"/>
    <w:rsid w:val="191E2A21"/>
    <w:rsid w:val="19A2643F"/>
    <w:rsid w:val="1B6615F9"/>
    <w:rsid w:val="1C3154D0"/>
    <w:rsid w:val="1FE44FC1"/>
    <w:rsid w:val="1FFF1058"/>
    <w:rsid w:val="20C31E08"/>
    <w:rsid w:val="24C5542D"/>
    <w:rsid w:val="264169A7"/>
    <w:rsid w:val="26886A0D"/>
    <w:rsid w:val="26F27C71"/>
    <w:rsid w:val="271B299E"/>
    <w:rsid w:val="29144B3F"/>
    <w:rsid w:val="2A1179FB"/>
    <w:rsid w:val="2DD41AD1"/>
    <w:rsid w:val="2EE54BFF"/>
    <w:rsid w:val="2F0401BB"/>
    <w:rsid w:val="30215815"/>
    <w:rsid w:val="30B74AFA"/>
    <w:rsid w:val="3590753D"/>
    <w:rsid w:val="3C303A01"/>
    <w:rsid w:val="42BF647C"/>
    <w:rsid w:val="44985B95"/>
    <w:rsid w:val="468C72C9"/>
    <w:rsid w:val="49CA4F4E"/>
    <w:rsid w:val="4A8E6E5F"/>
    <w:rsid w:val="4CD4001F"/>
    <w:rsid w:val="4EA75647"/>
    <w:rsid w:val="50044053"/>
    <w:rsid w:val="50E0053E"/>
    <w:rsid w:val="52166AAD"/>
    <w:rsid w:val="58680646"/>
    <w:rsid w:val="5BAC539D"/>
    <w:rsid w:val="611236DA"/>
    <w:rsid w:val="67FA56DC"/>
    <w:rsid w:val="68492892"/>
    <w:rsid w:val="689B6D98"/>
    <w:rsid w:val="6DB51B7E"/>
    <w:rsid w:val="6EFA39A0"/>
    <w:rsid w:val="729131D6"/>
    <w:rsid w:val="746565D3"/>
    <w:rsid w:val="784E646D"/>
    <w:rsid w:val="7C8B4779"/>
    <w:rsid w:val="7FB9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autoRedefine/>
    <w:qFormat/>
    <w:uiPriority w:val="0"/>
  </w:style>
  <w:style w:type="character" w:styleId="8">
    <w:name w:val="Hyperlink"/>
    <w:autoRedefine/>
    <w:qFormat/>
    <w:uiPriority w:val="0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2023-11-15T15:58:00Z</dcterms:created>
  <dc:creator>陳某人</dc:creator>
  <cp:lastModifiedBy>曾莹莹</cp:lastModifiedBy>
  <cp:lastPrinted>2024-01-22T11:57:00Z</cp:lastPrinted>
  <dcterms:modified xsi:type="dcterms:W3CDTF">2024-04-08T02:27:13Z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0C9959B662494B398AD5650AF90D5B78_13</vt:lpwstr>
  </property>
</Properties>
</file>